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67" w:rsidRPr="00A709EB" w:rsidRDefault="005025DA" w:rsidP="00A709EB">
      <w:pPr>
        <w:spacing w:after="480"/>
        <w:jc w:val="center"/>
        <w:rPr>
          <w:rFonts w:ascii="Times New Roman" w:hAnsi="Times New Roman" w:cs="Times New Roman"/>
          <w:sz w:val="32"/>
        </w:rPr>
      </w:pPr>
      <w:r w:rsidRPr="00A709EB">
        <w:rPr>
          <w:rFonts w:ascii="Times New Roman" w:hAnsi="Times New Roman" w:cs="Times New Roman"/>
          <w:sz w:val="32"/>
        </w:rPr>
        <w:t xml:space="preserve">Результаты </w:t>
      </w:r>
      <w:r w:rsidR="00B6370C" w:rsidRPr="00A709EB">
        <w:rPr>
          <w:rFonts w:ascii="Times New Roman" w:hAnsi="Times New Roman" w:cs="Times New Roman"/>
          <w:sz w:val="32"/>
        </w:rPr>
        <w:t>Всероссийской заочной олимпиад</w:t>
      </w:r>
      <w:r w:rsidR="00A709EB">
        <w:rPr>
          <w:rFonts w:ascii="Times New Roman" w:hAnsi="Times New Roman" w:cs="Times New Roman"/>
          <w:sz w:val="32"/>
        </w:rPr>
        <w:t>ы</w:t>
      </w:r>
      <w:r w:rsidR="00B6370C" w:rsidRPr="00A709EB">
        <w:rPr>
          <w:rFonts w:ascii="Times New Roman" w:hAnsi="Times New Roman" w:cs="Times New Roman"/>
          <w:sz w:val="32"/>
        </w:rPr>
        <w:t>, посвященной реформам первой половины XIX века в России</w:t>
      </w:r>
      <w:bookmarkStart w:id="0" w:name="_GoBack"/>
      <w:bookmarkEnd w:id="0"/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5382"/>
        <w:gridCol w:w="2693"/>
      </w:tblGrid>
      <w:tr w:rsidR="005025DA" w:rsidRPr="005025DA" w:rsidTr="00A709EB">
        <w:trPr>
          <w:trHeight w:val="37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Закирзянова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Булыгин Денис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Вакулюк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Яна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Георгий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Абейдулина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Рината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Фуадовна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Тюлегенева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Хведчик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Артыкбаева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Нурсаиновна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Гергележиу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Коняева Диана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Нармаевна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Мария Евгеньевна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Зелепукина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Дурнова Ксения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Рустамович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Артём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Кругляков Никита Аркадьевич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Лысова Агата Константиновна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Негушина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Михайловна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Пикалёв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Алексеевич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Протасова Софья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Хитяев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Вареник Полина Руслановна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Сахипова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Рамира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Латифовна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Чугурова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Денисовна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Вершинина Анна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 Максим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Дмитриевич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Дышловая Ксения Александровна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Бабаян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Брызгалова Елизавета Алексеева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Дарья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Виктория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Ильина Екатерина Андреевна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Самвеловна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 Тимур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Максим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Аблязова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Артуровна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Бакаев Данила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Дарья Михайловна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Полина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Лоза Мария Романовна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Майланов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Махаев Никита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Мелешко Вадим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Мыльникова Кристина Александровна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Рейн Глеб Андреевич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Трактиркина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Артём 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Пучкина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Романовна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Скиба Мария Витальевна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 Яна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Мурзагалиева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Оминская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Райфурак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Савкина Арина Андреевна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Анастасия Олеговна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Артём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Артём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Бакаева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Кофанова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Валерия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Андреевна Голубятникова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Пасошникова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 Сергей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Япрынцева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Анциферов Иван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 Татьяна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Гришанова Мария Алексеевна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 Вероника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Зверева Лидия Дмитриевна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Виктория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Кондратович Варвара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Магамедшарифов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Ядулахович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Натесова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Наталия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Танатарова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 Григорий Александрович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 Бондаренко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Артём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025DA" w:rsidRPr="005025DA" w:rsidTr="00A709EB">
        <w:trPr>
          <w:trHeight w:val="51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Аксакова Дарья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Курмакаев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Кухарук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Юрьевич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Мери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Рафаеловна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Радзиевский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Леонидович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Артём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Аглиулин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Алёна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 Никитина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Шатуло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Владимиррвна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Махибородова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 Иван Павлович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025DA" w:rsidRPr="005025DA" w:rsidTr="00A709EB">
        <w:trPr>
          <w:trHeight w:val="45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Доротюк</w:t>
            </w:r>
            <w:proofErr w:type="spellEnd"/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DA" w:rsidRPr="005025DA" w:rsidRDefault="005025DA" w:rsidP="0050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5025DA" w:rsidRDefault="005025DA"/>
    <w:sectPr w:rsidR="0050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A"/>
    <w:rsid w:val="005025DA"/>
    <w:rsid w:val="00A709EB"/>
    <w:rsid w:val="00B04739"/>
    <w:rsid w:val="00B6370C"/>
    <w:rsid w:val="00C22183"/>
    <w:rsid w:val="00F1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8390"/>
  <w15:chartTrackingRefBased/>
  <w15:docId w15:val="{380076F8-D436-49B1-9503-6A1D128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2022-01-18T16:37:00Z</dcterms:created>
  <dcterms:modified xsi:type="dcterms:W3CDTF">2022-01-18T16:40:00Z</dcterms:modified>
</cp:coreProperties>
</file>